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6B" w:rsidRPr="002207C1" w:rsidRDefault="00E7146B" w:rsidP="001067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7C1">
        <w:rPr>
          <w:rFonts w:ascii="Times New Roman" w:hAnsi="Times New Roman" w:cs="Times New Roman"/>
          <w:b/>
          <w:sz w:val="28"/>
          <w:szCs w:val="28"/>
        </w:rPr>
        <w:t>ОП.06 БЕЗОПАСНОСТЬ ЖИЗНЕДЕЯТЕЛЬНОСТИ</w:t>
      </w:r>
    </w:p>
    <w:p w:rsidR="00636F47" w:rsidRPr="00A01639" w:rsidRDefault="00636F47" w:rsidP="00636F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639">
        <w:rPr>
          <w:rFonts w:ascii="Times New Roman" w:hAnsi="Times New Roman" w:cs="Times New Roman"/>
          <w:b/>
          <w:sz w:val="28"/>
          <w:szCs w:val="28"/>
          <w:u w:val="single"/>
        </w:rPr>
        <w:t>Основная литература</w:t>
      </w:r>
    </w:p>
    <w:p w:rsidR="00636F47" w:rsidRPr="00A01639" w:rsidRDefault="00636F47" w:rsidP="00636F47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A0163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Косолапова Н.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0163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В.</w:t>
      </w:r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Безопасность жизнедеятельности</w:t>
      </w:r>
      <w:proofErr w:type="gramStart"/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 :</w:t>
      </w:r>
      <w:proofErr w:type="gramEnd"/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учебник / Н.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В. Косолапова, Н.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А. Про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копенко. — Москва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КноРус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, 2020</w:t>
      </w:r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 — 192 </w:t>
      </w:r>
      <w:proofErr w:type="gramStart"/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A01639">
        <w:rPr>
          <w:rFonts w:ascii="Times New Roman" w:hAnsi="Times New Roman" w:cs="Times New Roman"/>
          <w:sz w:val="28"/>
          <w:szCs w:val="28"/>
        </w:rPr>
        <w:t>—</w:t>
      </w:r>
      <w:r w:rsidRPr="00A0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6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A0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A016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A01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1639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</w:t>
      </w:r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636F47" w:rsidRDefault="00636F47" w:rsidP="00636F47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A0163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Косолапова Н.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0163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В.</w:t>
      </w:r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Безопасность жизнедеятельности</w:t>
      </w:r>
      <w:proofErr w:type="gramStart"/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учебник / Н.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В. Косолапова, Н.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А. Прокопенко. — Москва</w:t>
      </w:r>
      <w:proofErr w:type="gramStart"/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КноРус</w:t>
      </w:r>
      <w:proofErr w:type="spellEnd"/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, 2020. — 192 </w:t>
      </w:r>
      <w:proofErr w:type="gramStart"/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—  25 экз.</w:t>
      </w:r>
    </w:p>
    <w:p w:rsidR="00636F47" w:rsidRPr="00370527" w:rsidRDefault="00636F47" w:rsidP="00636F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5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Резчиков Е. А.</w:t>
      </w:r>
      <w:r w:rsidRPr="00370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Безопасность жизнедеятельности</w:t>
      </w:r>
      <w:proofErr w:type="gramStart"/>
      <w:r w:rsidRPr="00370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70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СПО / Е. А. Резчиков, А. В. Рязанцева. — 2-е изд., </w:t>
      </w:r>
      <w:proofErr w:type="spellStart"/>
      <w:r w:rsidRPr="00370527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370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— Москва : Издательство </w:t>
      </w:r>
      <w:proofErr w:type="spellStart"/>
      <w:r w:rsidRPr="00370527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370527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639 с. — (Профессиональное образование). — URL: https: // urait.ru. — Режим дост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упа: по подписке.</w:t>
      </w:r>
    </w:p>
    <w:p w:rsidR="00636F47" w:rsidRPr="00370527" w:rsidRDefault="00636F47" w:rsidP="00636F47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37052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Безопасность жизнедеятельности</w:t>
      </w:r>
      <w:proofErr w:type="gramStart"/>
      <w:r w:rsidRPr="0037052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37052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учебник и практикум для СПО / С. В. Абрамова [и др.] ; под общей редакцией В. П. Соломина. — Москва</w:t>
      </w:r>
      <w:proofErr w:type="gramStart"/>
      <w:r w:rsidRPr="0037052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37052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7052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37052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, 2019. — 399 с. — (Профессиональное образование). — URL: https: // urait.ru. — Режим доступа: по подписке.</w:t>
      </w:r>
    </w:p>
    <w:p w:rsidR="00636F47" w:rsidRPr="00A01639" w:rsidRDefault="00636F47" w:rsidP="00636F47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37052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Беляков Г. И.</w:t>
      </w:r>
      <w:r w:rsidRPr="0037052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Основы обеспечения жизнедеятельности и выживание в чрезвычайных ситуациях</w:t>
      </w:r>
      <w:proofErr w:type="gramStart"/>
      <w:r w:rsidRPr="0037052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37052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учебник для СПО / Г. И. Беляков. — 3-е изд., </w:t>
      </w:r>
      <w:proofErr w:type="spellStart"/>
      <w:r w:rsidRPr="0037052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перераб</w:t>
      </w:r>
      <w:proofErr w:type="spellEnd"/>
      <w:r w:rsidRPr="0037052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. и доп. — Москва : Издательство </w:t>
      </w:r>
      <w:proofErr w:type="spellStart"/>
      <w:r w:rsidRPr="0037052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37052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, 2020. — 354 с. — (Профессиональное образование). — URL: https: // urait.ru. — Режим доступа: по подписке.</w:t>
      </w:r>
    </w:p>
    <w:p w:rsidR="00636F47" w:rsidRPr="00A01639" w:rsidRDefault="00636F47" w:rsidP="00636F47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A0163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Микрюков</w:t>
      </w:r>
      <w:proofErr w:type="spellEnd"/>
      <w:r w:rsidRPr="00A0163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В.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0163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Ю.</w:t>
      </w:r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Безопасность жизнедеятельности</w:t>
      </w:r>
      <w:proofErr w:type="gramStart"/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 :</w:t>
      </w:r>
      <w:proofErr w:type="gramEnd"/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учебник / В.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Ю. </w:t>
      </w:r>
      <w:proofErr w:type="spellStart"/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М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икрюков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 — Москва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КноРус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, 2020</w:t>
      </w:r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 — 283 </w:t>
      </w:r>
      <w:proofErr w:type="gramStart"/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A01639">
        <w:rPr>
          <w:rFonts w:ascii="Times New Roman" w:hAnsi="Times New Roman" w:cs="Times New Roman"/>
          <w:sz w:val="28"/>
          <w:szCs w:val="28"/>
        </w:rPr>
        <w:t>—</w:t>
      </w:r>
      <w:r w:rsidRPr="00A0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6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A0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A016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A01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1639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</w:t>
      </w:r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636F47" w:rsidRPr="00A01639" w:rsidRDefault="00636F47" w:rsidP="00636F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16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Сапронов Ю.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016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Г.</w:t>
      </w:r>
      <w:r w:rsidRPr="00A01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Безопасность жизнедеятельности: учебник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01639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01639">
        <w:rPr>
          <w:rFonts w:ascii="Times New Roman" w:hAnsi="Times New Roman" w:cs="Times New Roman"/>
          <w:sz w:val="28"/>
          <w:szCs w:val="28"/>
          <w:shd w:val="clear" w:color="auto" w:fill="FFFFFF"/>
        </w:rPr>
        <w:t>Ю.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Сапронов. – 3-е изд. с</w:t>
      </w:r>
      <w:r w:rsidRPr="00A01639">
        <w:rPr>
          <w:rFonts w:ascii="Times New Roman" w:hAnsi="Times New Roman" w:cs="Times New Roman"/>
          <w:sz w:val="28"/>
          <w:szCs w:val="28"/>
          <w:shd w:val="clear" w:color="auto" w:fill="FFFFFF"/>
        </w:rPr>
        <w:t>тер. – Москва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0163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A01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ИЦ Академия, 2019. – 336 </w:t>
      </w:r>
      <w:proofErr w:type="gramStart"/>
      <w:r w:rsidRPr="00A0163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A01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A0163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01639">
        <w:rPr>
          <w:rFonts w:ascii="Times New Roman" w:hAnsi="Times New Roman" w:cs="Times New Roman"/>
          <w:sz w:val="28"/>
          <w:szCs w:val="28"/>
          <w:shd w:val="clear" w:color="auto" w:fill="FFFFFF"/>
        </w:rPr>
        <w:t>30 экз.</w:t>
      </w:r>
      <w:bookmarkStart w:id="0" w:name="_GoBack"/>
      <w:bookmarkEnd w:id="0"/>
    </w:p>
    <w:p w:rsidR="00636F47" w:rsidRPr="00A01639" w:rsidRDefault="00636F47" w:rsidP="00636F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639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литература</w:t>
      </w:r>
    </w:p>
    <w:p w:rsidR="00636F47" w:rsidRDefault="00636F47" w:rsidP="00636F47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A01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Косолапова Н.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1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A0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Безопасность жизнедеятельности. Практикум</w:t>
      </w:r>
      <w:proofErr w:type="gramStart"/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 :</w:t>
      </w:r>
      <w:proofErr w:type="gramEnd"/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учебное пособие / Н.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В. Косолапова, Н.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А. Прокопенко. — Москва</w:t>
      </w:r>
      <w:proofErr w:type="gramStart"/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КноРус</w:t>
      </w:r>
      <w:proofErr w:type="spellEnd"/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, 2020. — 156 </w:t>
      </w:r>
      <w:proofErr w:type="gramStart"/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A01639">
        <w:rPr>
          <w:rFonts w:ascii="Times New Roman" w:hAnsi="Times New Roman" w:cs="Times New Roman"/>
          <w:sz w:val="28"/>
          <w:szCs w:val="28"/>
        </w:rPr>
        <w:t>—</w:t>
      </w:r>
      <w:r w:rsidRPr="00A0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6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A0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A016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A01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1639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</w:t>
      </w:r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636F47" w:rsidRPr="00A01639" w:rsidRDefault="00636F47" w:rsidP="00636F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5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Обеспечение безопасности при чрезвычайных ситуациях</w:t>
      </w:r>
      <w:proofErr w:type="gramStart"/>
      <w:r w:rsidRPr="00370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70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В.А. Бондаренко, С.И. Евтушенко, В.А. </w:t>
      </w:r>
      <w:proofErr w:type="spellStart"/>
      <w:r w:rsidRPr="00370527">
        <w:rPr>
          <w:rFonts w:ascii="Times New Roman" w:hAnsi="Times New Roman" w:cs="Times New Roman"/>
          <w:sz w:val="28"/>
          <w:szCs w:val="28"/>
          <w:shd w:val="clear" w:color="auto" w:fill="FFFFFF"/>
        </w:rPr>
        <w:t>Лепихова</w:t>
      </w:r>
      <w:proofErr w:type="spellEnd"/>
      <w:r w:rsidRPr="00370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др.]. — 2-е изд. — Москва : РИОР</w:t>
      </w:r>
      <w:proofErr w:type="gramStart"/>
      <w:r w:rsidRPr="00370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70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2020. — 224 </w:t>
      </w:r>
      <w:proofErr w:type="gramStart"/>
      <w:r w:rsidRPr="0037052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370527">
        <w:rPr>
          <w:rFonts w:ascii="Times New Roman" w:hAnsi="Times New Roman" w:cs="Times New Roman"/>
          <w:sz w:val="28"/>
          <w:szCs w:val="28"/>
          <w:shd w:val="clear" w:color="auto" w:fill="FFFFFF"/>
        </w:rPr>
        <w:t>. — (Среднее профессиональное образование). — URL:  http://znanium.com.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Режим доступа: по подписке. </w:t>
      </w:r>
    </w:p>
    <w:p w:rsidR="00636F47" w:rsidRPr="00A01639" w:rsidRDefault="00636F47" w:rsidP="00636F4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Бондаренко В.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016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А.</w:t>
      </w:r>
      <w:r w:rsidRPr="00A01639"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 xml:space="preserve"> </w:t>
      </w:r>
      <w:r w:rsidRPr="00A016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Безопасность жизнедеятельности. Практикум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016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proofErr w:type="gramEnd"/>
      <w:r w:rsidRPr="00A016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учебное пособие /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В. А. Бондаренко</w:t>
      </w:r>
      <w:r w:rsidRPr="00A016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С. И. </w:t>
      </w:r>
      <w:r w:rsidRPr="00A016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тушенко</w:t>
      </w:r>
      <w:r w:rsidRPr="00A016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В. А.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Лепихова</w:t>
      </w:r>
      <w:proofErr w:type="spellEnd"/>
      <w:r w:rsidRPr="00A016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Pr="00A016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Москва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016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proofErr w:type="gramEnd"/>
      <w:r w:rsidRPr="00A016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ИЦ РИОР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A016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НИЦ ИНФРА-М, 2019. - 150 </w:t>
      </w:r>
      <w:proofErr w:type="gramStart"/>
      <w:r w:rsidRPr="00A016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Pr="00A016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A0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A01639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A0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6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A0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01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0163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0163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01639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A01639">
        <w:rPr>
          <w:rFonts w:ascii="Times New Roman" w:hAnsi="Times New Roman" w:cs="Times New Roman"/>
          <w:sz w:val="28"/>
          <w:szCs w:val="28"/>
        </w:rPr>
        <w:t>.</w:t>
      </w:r>
      <w:r w:rsidRPr="00A0163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A01639">
        <w:rPr>
          <w:rFonts w:ascii="Times New Roman" w:hAnsi="Times New Roman" w:cs="Times New Roman"/>
          <w:sz w:val="28"/>
          <w:szCs w:val="28"/>
        </w:rPr>
        <w:t xml:space="preserve">. </w:t>
      </w:r>
      <w:r w:rsidRPr="00A01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Pr="00A01639">
        <w:rPr>
          <w:rFonts w:ascii="Times New Roman" w:hAnsi="Times New Roman" w:cs="Times New Roman"/>
          <w:sz w:val="28"/>
          <w:szCs w:val="28"/>
        </w:rPr>
        <w:t>Режим доступа: по подписке</w:t>
      </w:r>
      <w:r w:rsidRPr="00A0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4651" w:rsidRDefault="00824651" w:rsidP="00106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Мисюк</w:t>
      </w:r>
      <w:proofErr w:type="spellEnd"/>
      <w:r w:rsidRPr="008246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М. Н.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8246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Основы медицинских знаний</w:t>
      </w:r>
      <w:proofErr w:type="gramStart"/>
      <w:r w:rsidRPr="008246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:</w:t>
      </w:r>
      <w:proofErr w:type="gramEnd"/>
      <w:r w:rsidRPr="008246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и практикум для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СПО</w:t>
      </w:r>
      <w:r w:rsidRPr="008246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/ М. Н. </w:t>
      </w:r>
      <w:proofErr w:type="spellStart"/>
      <w:r w:rsidRPr="008246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Мисюк</w:t>
      </w:r>
      <w:proofErr w:type="spellEnd"/>
      <w:r w:rsidRPr="008246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 — 3-е изд., </w:t>
      </w:r>
      <w:proofErr w:type="spellStart"/>
      <w:r w:rsidRPr="008246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перераб</w:t>
      </w:r>
      <w:proofErr w:type="spellEnd"/>
      <w:r w:rsidRPr="008246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8246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8246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2020. — 499 с. — (Профессиональное образование). —</w:t>
      </w:r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URL: https://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urait</w:t>
      </w:r>
      <w:proofErr w:type="spellEnd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Режим доступа: по подписке. </w:t>
      </w:r>
    </w:p>
    <w:p w:rsidR="00B30007" w:rsidRPr="00B30007" w:rsidRDefault="00B30007" w:rsidP="00106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07" w:rsidRDefault="00824651" w:rsidP="00106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Беляков</w:t>
      </w:r>
      <w:r w:rsidRPr="008246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Г. И.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B300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Пожарная безопасность</w:t>
      </w:r>
      <w:proofErr w:type="gramStart"/>
      <w:r w:rsidRPr="00B300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:</w:t>
      </w:r>
      <w:proofErr w:type="gramEnd"/>
      <w:r w:rsidRPr="00B300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учебное пособие для </w:t>
      </w:r>
      <w:r w:rsidR="00B300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</w:t>
      </w:r>
      <w:r w:rsidRPr="00B300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 / Г. И. Беляков. — 2-е изд. — Москва : Издательство </w:t>
      </w:r>
      <w:proofErr w:type="spellStart"/>
      <w:r w:rsidRPr="00B300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B300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2020. — 143 с. — (Профессиональное образование). — </w:t>
      </w:r>
      <w:r w:rsidR="00B30007"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URL: https://</w:t>
      </w:r>
      <w:proofErr w:type="spellStart"/>
      <w:r w:rsidR="00B300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urait</w:t>
      </w:r>
      <w:proofErr w:type="spellEnd"/>
      <w:r w:rsidR="00B30007"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30007"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="00B30007"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Режим доступа: по подписке. </w:t>
      </w:r>
    </w:p>
    <w:p w:rsidR="00476F3D" w:rsidRPr="00824651" w:rsidRDefault="00476F3D" w:rsidP="0010672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sectPr w:rsidR="00476F3D" w:rsidRPr="00824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6B"/>
    <w:rsid w:val="00106728"/>
    <w:rsid w:val="00476F3D"/>
    <w:rsid w:val="00636F47"/>
    <w:rsid w:val="00824651"/>
    <w:rsid w:val="00B30007"/>
    <w:rsid w:val="00CE4CA7"/>
    <w:rsid w:val="00E7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o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ok.ru" TargetMode="External"/><Relationship Id="rId5" Type="http://schemas.openxmlformats.org/officeDocument/2006/relationships/hyperlink" Target="https://www.boo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ws lib-01</cp:lastModifiedBy>
  <cp:revision>5</cp:revision>
  <dcterms:created xsi:type="dcterms:W3CDTF">2020-03-20T09:04:00Z</dcterms:created>
  <dcterms:modified xsi:type="dcterms:W3CDTF">2020-09-08T09:24:00Z</dcterms:modified>
</cp:coreProperties>
</file>