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BD" w:rsidRPr="00D336BD" w:rsidRDefault="009A5922" w:rsidP="00D336BD">
      <w:pPr>
        <w:pStyle w:val="a3"/>
        <w:jc w:val="center"/>
        <w:rPr>
          <w:b/>
          <w:color w:val="000000"/>
          <w:sz w:val="28"/>
          <w:szCs w:val="28"/>
        </w:rPr>
      </w:pPr>
      <w:r w:rsidRPr="00735946">
        <w:rPr>
          <w:b/>
          <w:color w:val="000000"/>
          <w:sz w:val="28"/>
          <w:szCs w:val="28"/>
        </w:rPr>
        <w:t>ОГСЭ.01 ОСНОВЫ ФИЛОСОФИИ</w:t>
      </w:r>
    </w:p>
    <w:p w:rsidR="0030158C" w:rsidRDefault="0030158C" w:rsidP="0030158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30158C" w:rsidRPr="00B47261" w:rsidRDefault="0030158C" w:rsidP="0030158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158C" w:rsidRDefault="0030158C" w:rsidP="00301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Волкогонова О.Д.</w:t>
      </w:r>
      <w:r w:rsidRPr="00C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философии</w:t>
      </w:r>
      <w:proofErr w:type="gramStart"/>
      <w:r w:rsidRPr="00C91775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C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О.Д. Волкогонова, Н.М. Сидорова.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 «ФОРУМ»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2019</w:t>
      </w:r>
      <w:r w:rsidRPr="00C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480 </w:t>
      </w:r>
      <w:proofErr w:type="gramStart"/>
      <w:r w:rsidRPr="00C917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1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(Среднее профессиональное образование)  –  </w:t>
      </w:r>
      <w:r w:rsidR="00BE6886">
        <w:rPr>
          <w:rFonts w:ascii="Times New Roman" w:hAnsi="Times New Roman" w:cs="Times New Roman"/>
          <w:sz w:val="28"/>
          <w:szCs w:val="28"/>
        </w:rPr>
        <w:t xml:space="preserve">50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экз. </w:t>
      </w:r>
    </w:p>
    <w:p w:rsidR="0030158C" w:rsidRDefault="0030158C" w:rsidP="00301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Волкогонова О.Д.</w:t>
      </w:r>
      <w:r w:rsidRPr="00C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философии</w:t>
      </w:r>
      <w:proofErr w:type="gramStart"/>
      <w:r w:rsidRPr="00C91775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C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О.Д. Волкогонова, Н.М. Сидорова.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 «ФОРУМ»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2019</w:t>
      </w:r>
      <w:r w:rsidRPr="00C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480 </w:t>
      </w:r>
      <w:proofErr w:type="gramStart"/>
      <w:r w:rsidRPr="00C917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1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1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1F47">
        <w:rPr>
          <w:rFonts w:ascii="Times New Roman" w:hAnsi="Times New Roman" w:cs="Times New Roman"/>
          <w:sz w:val="28"/>
          <w:szCs w:val="28"/>
        </w:rPr>
        <w:t xml:space="preserve">(Среднее </w:t>
      </w:r>
      <w:r w:rsidRPr="00BE6886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образование). </w:t>
      </w:r>
      <w:r w:rsidRPr="00BE6886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BE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E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E6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BE68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BE68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BE68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znanium</w:t>
        </w:r>
        <w:proofErr w:type="spellEnd"/>
        <w:r w:rsidRPr="00BE68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E68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BE6886">
        <w:rPr>
          <w:rFonts w:ascii="Times New Roman" w:hAnsi="Times New Roman" w:cs="Times New Roman"/>
          <w:sz w:val="28"/>
          <w:szCs w:val="28"/>
        </w:rPr>
        <w:t xml:space="preserve">. </w:t>
      </w:r>
      <w:r w:rsidRPr="00BE6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BE6886"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BF0B57">
        <w:rPr>
          <w:rFonts w:ascii="Times New Roman" w:hAnsi="Times New Roman" w:cs="Times New Roman"/>
          <w:sz w:val="28"/>
          <w:szCs w:val="28"/>
        </w:rPr>
        <w:t>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158C" w:rsidRPr="006505CF" w:rsidRDefault="0030158C" w:rsidP="00301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92B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Кохановский</w:t>
      </w:r>
      <w:proofErr w:type="spellEnd"/>
      <w:r w:rsidRPr="00592B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В. П.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Основы философии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В.П.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Кохановский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под ред., Т.П.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Матяш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В.П. Яковлев, Л.В. Жаров.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231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E1F47">
        <w:rPr>
          <w:rFonts w:ascii="Times New Roman" w:hAnsi="Times New Roman" w:cs="Times New Roman"/>
          <w:sz w:val="28"/>
          <w:szCs w:val="28"/>
          <w:shd w:val="clear" w:color="auto" w:fill="FFFFFF"/>
        </w:rPr>
        <w:t>– (Среднее профессиональное образование).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60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158C" w:rsidRDefault="0030158C" w:rsidP="00301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5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Спиркин А. Г.</w:t>
      </w:r>
      <w:r w:rsidRPr="00556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философии</w:t>
      </w:r>
      <w:proofErr w:type="gramStart"/>
      <w:r w:rsidRPr="00556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56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А. Г. Спиркин. — М.</w:t>
      </w:r>
      <w:proofErr w:type="gramStart"/>
      <w:r w:rsidRPr="00556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56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5565E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5565E4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392 с.</w:t>
      </w:r>
      <w:r w:rsidRPr="005565E4">
        <w:t xml:space="preserve"> </w:t>
      </w:r>
      <w:r w:rsidRPr="005565E4">
        <w:rPr>
          <w:rFonts w:ascii="Times New Roman" w:hAnsi="Times New Roman" w:cs="Times New Roman"/>
          <w:sz w:val="28"/>
          <w:szCs w:val="28"/>
          <w:shd w:val="clear" w:color="auto" w:fill="FFFFFF"/>
        </w:rPr>
        <w:t>— (Профессиональное образование). — URL: https: // urait.ru. — Режим доступа: по подписке.</w:t>
      </w:r>
    </w:p>
    <w:p w:rsidR="0030158C" w:rsidRPr="005565E4" w:rsidRDefault="0030158C" w:rsidP="00301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1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Ивин А. А.</w:t>
      </w:r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Основы философии</w:t>
      </w:r>
      <w:proofErr w:type="gramStart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А. Ивин, И. П. Никитина. — Москва</w:t>
      </w:r>
      <w:proofErr w:type="gramStart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478 с. — (Профессиональное образование).</w:t>
      </w:r>
      <w:r w:rsidRPr="00632136">
        <w:t xml:space="preserve"> </w:t>
      </w:r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30158C" w:rsidRDefault="0030158C" w:rsidP="0030158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58C" w:rsidRDefault="0030158C" w:rsidP="0030158C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30158C" w:rsidRPr="00B47261" w:rsidRDefault="0030158C" w:rsidP="0030158C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0158C" w:rsidRPr="0030158C" w:rsidRDefault="0030158C" w:rsidP="003015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8C">
        <w:rPr>
          <w:rFonts w:ascii="Times New Roman" w:hAnsi="Times New Roman" w:cs="Times New Roman"/>
          <w:b/>
          <w:sz w:val="28"/>
          <w:szCs w:val="28"/>
        </w:rPr>
        <w:t>Губин В. Д.</w:t>
      </w:r>
      <w:r w:rsidRPr="0030158C">
        <w:rPr>
          <w:rFonts w:ascii="Times New Roman" w:hAnsi="Times New Roman" w:cs="Times New Roman"/>
          <w:sz w:val="28"/>
          <w:szCs w:val="28"/>
        </w:rPr>
        <w:t xml:space="preserve"> Основы философии</w:t>
      </w:r>
      <w:proofErr w:type="gramStart"/>
      <w:r w:rsidRPr="003015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158C">
        <w:rPr>
          <w:rFonts w:ascii="Times New Roman" w:hAnsi="Times New Roman" w:cs="Times New Roman"/>
          <w:sz w:val="28"/>
          <w:szCs w:val="28"/>
        </w:rPr>
        <w:t xml:space="preserve"> учебное пособие / В.Д. Губин. - 4-e изд. – Москва : Форум</w:t>
      </w:r>
      <w:proofErr w:type="gramStart"/>
      <w:r w:rsidRPr="003015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158C">
        <w:rPr>
          <w:rFonts w:ascii="Times New Roman" w:hAnsi="Times New Roman" w:cs="Times New Roman"/>
          <w:sz w:val="28"/>
          <w:szCs w:val="28"/>
        </w:rPr>
        <w:t xml:space="preserve"> НИЦ ИНФРА-М, 2020. - 288 </w:t>
      </w:r>
      <w:proofErr w:type="gramStart"/>
      <w:r w:rsidRPr="003015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158C">
        <w:rPr>
          <w:rFonts w:ascii="Times New Roman" w:hAnsi="Times New Roman" w:cs="Times New Roman"/>
          <w:sz w:val="28"/>
          <w:szCs w:val="28"/>
        </w:rPr>
        <w:t xml:space="preserve">. – (Среднее профессиональное образование). </w:t>
      </w:r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0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0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15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015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0158C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30158C">
        <w:rPr>
          <w:rFonts w:ascii="Times New Roman" w:hAnsi="Times New Roman" w:cs="Times New Roman"/>
          <w:sz w:val="28"/>
          <w:szCs w:val="28"/>
        </w:rPr>
        <w:t>.</w:t>
      </w:r>
      <w:r w:rsidRPr="0030158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0158C">
        <w:rPr>
          <w:rFonts w:ascii="Times New Roman" w:hAnsi="Times New Roman" w:cs="Times New Roman"/>
          <w:sz w:val="28"/>
          <w:szCs w:val="28"/>
        </w:rPr>
        <w:t xml:space="preserve">. </w:t>
      </w:r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30158C"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30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158C" w:rsidRPr="0030158C" w:rsidRDefault="0030158C" w:rsidP="00301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5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Гуревич П. С.</w:t>
      </w:r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философии</w:t>
      </w:r>
      <w:proofErr w:type="gramStart"/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П.С. Гуревич. — Москва</w:t>
      </w:r>
      <w:proofErr w:type="gramStart"/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478 </w:t>
      </w:r>
      <w:proofErr w:type="gramStart"/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(Среднее профессиональное образование). — URL: https://www.book.ru. — Режим доступа: по подписке. </w:t>
      </w:r>
    </w:p>
    <w:p w:rsidR="0030158C" w:rsidRPr="0030158C" w:rsidRDefault="0030158C" w:rsidP="003015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Горелов А. А.</w:t>
      </w:r>
      <w:r w:rsidRPr="003015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Основы философии</w:t>
      </w:r>
      <w:proofErr w:type="gramStart"/>
      <w:r w:rsidRPr="003015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А.А. Горелов, Т.А. Горелова. — Москва</w:t>
      </w:r>
      <w:proofErr w:type="gramStart"/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227 </w:t>
      </w:r>
      <w:proofErr w:type="gramStart"/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01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(Среднее профессиональное образование). </w:t>
      </w:r>
      <w:r w:rsidRPr="0030158C">
        <w:rPr>
          <w:rFonts w:ascii="Times New Roman" w:hAnsi="Times New Roman" w:cs="Times New Roman"/>
          <w:sz w:val="28"/>
          <w:szCs w:val="28"/>
        </w:rPr>
        <w:t>—</w:t>
      </w:r>
      <w:r w:rsidRPr="0030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0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3015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30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158C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30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158C" w:rsidRPr="006505CF" w:rsidRDefault="0030158C" w:rsidP="00301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168">
        <w:rPr>
          <w:rFonts w:ascii="Times New Roman" w:hAnsi="Times New Roman" w:cs="Times New Roman"/>
          <w:b/>
          <w:sz w:val="28"/>
          <w:szCs w:val="28"/>
        </w:rPr>
        <w:t>Голубева Т.В.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</w:t>
      </w:r>
      <w:r w:rsidRPr="00305168">
        <w:rPr>
          <w:rFonts w:ascii="Times New Roman" w:hAnsi="Times New Roman" w:cs="Times New Roman"/>
          <w:sz w:val="28"/>
          <w:szCs w:val="28"/>
        </w:rPr>
        <w:t xml:space="preserve"> пособие / Т.В. Голубе</w:t>
      </w:r>
      <w:r>
        <w:rPr>
          <w:rFonts w:ascii="Times New Roman" w:hAnsi="Times New Roman" w:cs="Times New Roman"/>
          <w:sz w:val="28"/>
          <w:szCs w:val="28"/>
        </w:rPr>
        <w:t>ва.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ФОРУМ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ИНФРА-М, 2020</w:t>
      </w:r>
      <w:r w:rsidRPr="00305168">
        <w:rPr>
          <w:rFonts w:ascii="Times New Roman" w:hAnsi="Times New Roman" w:cs="Times New Roman"/>
          <w:sz w:val="28"/>
          <w:szCs w:val="28"/>
        </w:rPr>
        <w:t xml:space="preserve">. — 266 </w:t>
      </w:r>
      <w:proofErr w:type="gramStart"/>
      <w:r w:rsidRPr="003051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5168">
        <w:rPr>
          <w:rFonts w:ascii="Times New Roman" w:hAnsi="Times New Roman" w:cs="Times New Roman"/>
          <w:sz w:val="28"/>
          <w:szCs w:val="28"/>
        </w:rPr>
        <w:t>. </w:t>
      </w:r>
      <w:r w:rsidRPr="00645553">
        <w:rPr>
          <w:rFonts w:ascii="Times New Roman" w:hAnsi="Times New Roman" w:cs="Times New Roman"/>
          <w:sz w:val="28"/>
          <w:szCs w:val="28"/>
        </w:rPr>
        <w:t xml:space="preserve">–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158C" w:rsidRPr="006505CF" w:rsidRDefault="0030158C" w:rsidP="0030158C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B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Сычев А. А.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Основы философии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А.А. Сычев.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366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45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60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158C" w:rsidRPr="006505CF" w:rsidRDefault="0030158C" w:rsidP="00301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B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Куликов Л. М.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Основы философии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Л.М. Куликов.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294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01A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55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60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158C" w:rsidRPr="006505CF" w:rsidRDefault="0030158C" w:rsidP="00301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5922" w:rsidRPr="00FE1178" w:rsidRDefault="009A5922" w:rsidP="0030158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5922" w:rsidRPr="00FE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4"/>
    <w:rsid w:val="0030158C"/>
    <w:rsid w:val="009A5922"/>
    <w:rsid w:val="009B5F5D"/>
    <w:rsid w:val="00A53FB4"/>
    <w:rsid w:val="00B628BB"/>
    <w:rsid w:val="00BE6886"/>
    <w:rsid w:val="00D336BD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6B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33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6B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3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7</cp:revision>
  <dcterms:created xsi:type="dcterms:W3CDTF">2019-03-05T12:23:00Z</dcterms:created>
  <dcterms:modified xsi:type="dcterms:W3CDTF">2020-09-08T15:32:00Z</dcterms:modified>
</cp:coreProperties>
</file>